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4" w:rsidRPr="00562954" w:rsidRDefault="00562954" w:rsidP="00C679E8">
      <w:pPr>
        <w:jc w:val="center"/>
        <w:rPr>
          <w:b/>
        </w:rPr>
      </w:pPr>
      <w:r w:rsidRPr="00562954">
        <w:rPr>
          <w:b/>
        </w:rPr>
        <w:t>SOY UN YOUTUBER. ME GRABO EXPLI</w:t>
      </w:r>
      <w:r w:rsidR="00C679E8">
        <w:rPr>
          <w:b/>
        </w:rPr>
        <w:t>CANDO UNA LECCIÓN  DE GEOGRAFÍA</w:t>
      </w:r>
    </w:p>
    <w:p w:rsidR="00F43349" w:rsidRDefault="00562954" w:rsidP="00C679E8">
      <w:pPr>
        <w:jc w:val="center"/>
      </w:pPr>
      <w:r>
        <w:t>RELACIÓN DE TEMAS Y PÁGINAS DEL LIBRO DONDE ESTÁ LA INFORMACIÓN BÁSICA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028"/>
        <w:gridCol w:w="953"/>
        <w:gridCol w:w="6265"/>
        <w:gridCol w:w="739"/>
      </w:tblGrid>
      <w:tr w:rsidR="00611EB3" w:rsidTr="0046796E">
        <w:tc>
          <w:tcPr>
            <w:tcW w:w="817" w:type="dxa"/>
          </w:tcPr>
          <w:p w:rsidR="00562954" w:rsidRDefault="00562954">
            <w:r>
              <w:t>N</w:t>
            </w:r>
            <w:r w:rsidR="00F01347">
              <w:t>º</w:t>
            </w:r>
          </w:p>
        </w:tc>
        <w:tc>
          <w:tcPr>
            <w:tcW w:w="1418" w:type="dxa"/>
          </w:tcPr>
          <w:p w:rsidR="00562954" w:rsidRDefault="00562954">
            <w:r>
              <w:t>ALUMNO</w:t>
            </w:r>
          </w:p>
        </w:tc>
        <w:tc>
          <w:tcPr>
            <w:tcW w:w="4028" w:type="dxa"/>
          </w:tcPr>
          <w:p w:rsidR="00562954" w:rsidRDefault="00562954">
            <w:r>
              <w:t>TITULO DEL TEMA A PRESENTAR</w:t>
            </w:r>
          </w:p>
        </w:tc>
        <w:tc>
          <w:tcPr>
            <w:tcW w:w="953" w:type="dxa"/>
          </w:tcPr>
          <w:p w:rsidR="00562954" w:rsidRDefault="00F01347">
            <w:r>
              <w:t>UNIDAD</w:t>
            </w:r>
          </w:p>
        </w:tc>
        <w:tc>
          <w:tcPr>
            <w:tcW w:w="6265" w:type="dxa"/>
          </w:tcPr>
          <w:p w:rsidR="00562954" w:rsidRDefault="00F01347">
            <w:r>
              <w:t>DEBES EXPLICAR</w:t>
            </w:r>
          </w:p>
        </w:tc>
        <w:tc>
          <w:tcPr>
            <w:tcW w:w="739" w:type="dxa"/>
          </w:tcPr>
          <w:p w:rsidR="00562954" w:rsidRDefault="00F01347">
            <w:r>
              <w:t>NOTA</w:t>
            </w:r>
          </w:p>
        </w:tc>
      </w:tr>
      <w:tr w:rsidR="00611EB3" w:rsidTr="0046796E">
        <w:tc>
          <w:tcPr>
            <w:tcW w:w="817" w:type="dxa"/>
          </w:tcPr>
          <w:p w:rsidR="00562954" w:rsidRDefault="00562954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562954" w:rsidRDefault="005130BE">
            <w:r>
              <w:t>JORGE APARICIO</w:t>
            </w:r>
          </w:p>
        </w:tc>
        <w:tc>
          <w:tcPr>
            <w:tcW w:w="4028" w:type="dxa"/>
          </w:tcPr>
          <w:p w:rsidR="00562954" w:rsidRPr="00C679E8" w:rsidRDefault="00F01347">
            <w:pPr>
              <w:rPr>
                <w:b/>
              </w:rPr>
            </w:pPr>
            <w:r w:rsidRPr="00C679E8">
              <w:rPr>
                <w:b/>
              </w:rPr>
              <w:t>La población del planeta</w:t>
            </w:r>
          </w:p>
          <w:p w:rsidR="00F01347" w:rsidRDefault="00F01347">
            <w:r>
              <w:t>(2 páginas)</w:t>
            </w:r>
          </w:p>
          <w:p w:rsidR="0052335E" w:rsidRDefault="0052335E">
            <w:r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562954" w:rsidRDefault="00F01347" w:rsidP="003B0020">
            <w:pPr>
              <w:jc w:val="center"/>
            </w:pPr>
            <w:r>
              <w:t>9</w:t>
            </w:r>
          </w:p>
        </w:tc>
        <w:tc>
          <w:tcPr>
            <w:tcW w:w="6265" w:type="dxa"/>
          </w:tcPr>
          <w:p w:rsidR="00562954" w:rsidRDefault="00F01347">
            <w:r>
              <w:t>¿Qué es la demografía?</w:t>
            </w:r>
          </w:p>
          <w:p w:rsidR="00F01347" w:rsidRDefault="00F01347">
            <w:r>
              <w:t>¿Cómo se distribuye la población en el mundo? Factores de distribución</w:t>
            </w:r>
          </w:p>
          <w:p w:rsidR="00F01347" w:rsidRDefault="00F01347">
            <w:r>
              <w:t>¿Cuáles son las zonas más y menos pobladas?</w:t>
            </w:r>
          </w:p>
          <w:p w:rsidR="00F01347" w:rsidRDefault="00F01347">
            <w:r>
              <w:t>¿Qué es la densidad de población? Explica la fórmula.</w:t>
            </w:r>
          </w:p>
        </w:tc>
        <w:tc>
          <w:tcPr>
            <w:tcW w:w="739" w:type="dxa"/>
          </w:tcPr>
          <w:p w:rsidR="00562954" w:rsidRDefault="00562954"/>
        </w:tc>
      </w:tr>
      <w:tr w:rsidR="00611EB3" w:rsidTr="0046796E">
        <w:tc>
          <w:tcPr>
            <w:tcW w:w="817" w:type="dxa"/>
          </w:tcPr>
          <w:p w:rsidR="0052335E" w:rsidRDefault="0052335E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52335E" w:rsidRDefault="005130BE">
            <w:r>
              <w:t>LUZ ARANDA</w:t>
            </w:r>
          </w:p>
        </w:tc>
        <w:tc>
          <w:tcPr>
            <w:tcW w:w="4028" w:type="dxa"/>
          </w:tcPr>
          <w:p w:rsidR="0083659F" w:rsidRPr="00C679E8" w:rsidRDefault="0083659F" w:rsidP="0052335E">
            <w:pPr>
              <w:rPr>
                <w:b/>
              </w:rPr>
            </w:pPr>
            <w:r w:rsidRPr="00C679E8">
              <w:rPr>
                <w:b/>
              </w:rPr>
              <w:t>La estructura de la población</w:t>
            </w:r>
          </w:p>
          <w:p w:rsidR="0052335E" w:rsidRDefault="0052335E" w:rsidP="0052335E">
            <w:r>
              <w:t>(2 páginas)</w:t>
            </w:r>
          </w:p>
          <w:p w:rsidR="0052335E" w:rsidRDefault="0052335E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52335E" w:rsidRDefault="0083659F" w:rsidP="003B0020">
            <w:pPr>
              <w:jc w:val="center"/>
            </w:pPr>
            <w:r>
              <w:t>9</w:t>
            </w:r>
          </w:p>
        </w:tc>
        <w:tc>
          <w:tcPr>
            <w:tcW w:w="6265" w:type="dxa"/>
          </w:tcPr>
          <w:p w:rsidR="008E5C60" w:rsidRDefault="0083659F" w:rsidP="008E5C60">
            <w:pPr>
              <w:shd w:val="clear" w:color="auto" w:fill="FAFAFA"/>
              <w:outlineLvl w:val="2"/>
              <w:rPr>
                <w:rFonts w:eastAsia="Times New Roman" w:cs="Times New Roman"/>
                <w:color w:val="000000"/>
                <w:lang w:eastAsia="es-ES"/>
              </w:rPr>
            </w:pPr>
            <w:r w:rsidRPr="008E5C60">
              <w:rPr>
                <w:rFonts w:eastAsia="Times New Roman" w:cs="Times New Roman"/>
                <w:color w:val="000000"/>
                <w:lang w:eastAsia="es-ES"/>
              </w:rPr>
              <w:t>¿Qué es la estructura de la población?</w:t>
            </w:r>
          </w:p>
          <w:p w:rsidR="0083659F" w:rsidRPr="008E5C60" w:rsidRDefault="0083659F" w:rsidP="008E5C60">
            <w:pPr>
              <w:shd w:val="clear" w:color="auto" w:fill="FAFAFA"/>
              <w:outlineLvl w:val="2"/>
              <w:rPr>
                <w:rFonts w:eastAsia="Times New Roman" w:cs="Times New Roman"/>
                <w:color w:val="000000"/>
                <w:lang w:eastAsia="es-ES"/>
              </w:rPr>
            </w:pPr>
            <w:r w:rsidRPr="0083659F">
              <w:rPr>
                <w:rFonts w:eastAsia="Times New Roman" w:cs="Times New Roman"/>
                <w:color w:val="000000"/>
                <w:lang w:eastAsia="es-ES"/>
              </w:rPr>
              <w:t>La estructura biológica: edad y sexo</w:t>
            </w:r>
          </w:p>
          <w:p w:rsidR="0083659F" w:rsidRPr="008E5C60" w:rsidRDefault="0083659F" w:rsidP="008E5C60">
            <w:pPr>
              <w:shd w:val="clear" w:color="auto" w:fill="FAFAFA"/>
              <w:outlineLvl w:val="2"/>
              <w:rPr>
                <w:rFonts w:eastAsia="Times New Roman" w:cs="Times New Roman"/>
                <w:color w:val="000000"/>
                <w:lang w:eastAsia="es-ES"/>
              </w:rPr>
            </w:pPr>
            <w:r w:rsidRPr="008E5C60">
              <w:rPr>
                <w:rFonts w:eastAsia="Times New Roman" w:cs="Times New Roman"/>
                <w:color w:val="000000"/>
                <w:lang w:eastAsia="es-ES"/>
              </w:rPr>
              <w:t>La estructura económica</w:t>
            </w:r>
          </w:p>
          <w:p w:rsidR="0083659F" w:rsidRPr="0083659F" w:rsidRDefault="0083659F" w:rsidP="008E5C60">
            <w:pPr>
              <w:shd w:val="clear" w:color="auto" w:fill="FAFAFA"/>
              <w:outlineLvl w:val="2"/>
              <w:rPr>
                <w:rFonts w:eastAsia="Times New Roman" w:cs="Times New Roman"/>
                <w:color w:val="000000"/>
                <w:lang w:eastAsia="es-ES"/>
              </w:rPr>
            </w:pPr>
            <w:r w:rsidRPr="008E5C60">
              <w:rPr>
                <w:rFonts w:eastAsia="Times New Roman" w:cs="Times New Roman"/>
                <w:color w:val="000000"/>
                <w:lang w:eastAsia="es-ES"/>
              </w:rPr>
              <w:t>¿</w:t>
            </w:r>
            <w:r w:rsidR="008E5C60" w:rsidRPr="008E5C60">
              <w:rPr>
                <w:rFonts w:eastAsia="Times New Roman" w:cs="Times New Roman"/>
                <w:color w:val="000000"/>
                <w:lang w:eastAsia="es-ES"/>
              </w:rPr>
              <w:t>Qué</w:t>
            </w:r>
            <w:r w:rsidRPr="008E5C60">
              <w:rPr>
                <w:rFonts w:eastAsia="Times New Roman" w:cs="Times New Roman"/>
                <w:color w:val="000000"/>
                <w:lang w:eastAsia="es-ES"/>
              </w:rPr>
              <w:t xml:space="preserve"> es y para qué se utiliza </w:t>
            </w:r>
            <w:r w:rsidR="008E5C60" w:rsidRPr="008E5C60">
              <w:rPr>
                <w:rFonts w:eastAsia="Times New Roman" w:cs="Times New Roman"/>
                <w:color w:val="000000"/>
                <w:lang w:eastAsia="es-ES"/>
              </w:rPr>
              <w:t>l</w:t>
            </w:r>
            <w:r w:rsidRPr="008E5C60">
              <w:rPr>
                <w:rFonts w:eastAsia="Times New Roman" w:cs="Times New Roman"/>
                <w:color w:val="000000"/>
                <w:lang w:eastAsia="es-ES"/>
              </w:rPr>
              <w:t>a pirámide de población o pirámide de edades?</w:t>
            </w:r>
          </w:p>
          <w:p w:rsidR="0052335E" w:rsidRPr="008E5C60" w:rsidRDefault="0052335E"/>
        </w:tc>
        <w:tc>
          <w:tcPr>
            <w:tcW w:w="739" w:type="dxa"/>
          </w:tcPr>
          <w:p w:rsidR="0052335E" w:rsidRDefault="0052335E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RODRIGO BECERRA</w:t>
            </w:r>
          </w:p>
        </w:tc>
        <w:tc>
          <w:tcPr>
            <w:tcW w:w="4028" w:type="dxa"/>
          </w:tcPr>
          <w:p w:rsidR="0083659F" w:rsidRPr="00C679E8" w:rsidRDefault="0083659F" w:rsidP="0052335E">
            <w:pPr>
              <w:rPr>
                <w:b/>
              </w:rPr>
            </w:pPr>
            <w:r w:rsidRPr="00C679E8">
              <w:rPr>
                <w:b/>
              </w:rPr>
              <w:t>Los tipos de pirámides de población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Pr="008E5C60" w:rsidRDefault="008629E1" w:rsidP="003B00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265" w:type="dxa"/>
          </w:tcPr>
          <w:p w:rsidR="0083659F" w:rsidRPr="008E5C60" w:rsidRDefault="008E5C60">
            <w:pPr>
              <w:rPr>
                <w:color w:val="000000" w:themeColor="text1"/>
              </w:rPr>
            </w:pPr>
            <w:r w:rsidRPr="008E5C60">
              <w:rPr>
                <w:color w:val="000000" w:themeColor="text1"/>
              </w:rPr>
              <w:t>¿Qué es y para qué se utiliza la pirámide de población o pirámide de edades?</w:t>
            </w:r>
          </w:p>
          <w:p w:rsidR="008E5C60" w:rsidRPr="008E5C60" w:rsidRDefault="008E5C60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 w:rsidRPr="008E5C6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¿Cómo son los tipos de pirámides de población?</w:t>
            </w:r>
          </w:p>
          <w:p w:rsidR="008E5C60" w:rsidRDefault="008E5C60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 w:rsidRPr="008E5C6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Explica las características de cada tipo</w:t>
            </w:r>
          </w:p>
          <w:p w:rsidR="008E5C60" w:rsidRDefault="008E5C60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¿Cómo es la pirámide de población de Colmenar Viejo? </w:t>
            </w:r>
          </w:p>
          <w:p w:rsidR="008E5C60" w:rsidRPr="008E5C60" w:rsidRDefault="008E5C60">
            <w:pPr>
              <w:rPr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Explica sus características.</w:t>
            </w:r>
          </w:p>
          <w:p w:rsidR="008E5C60" w:rsidRPr="008E5C60" w:rsidRDefault="008E5C60">
            <w:pPr>
              <w:rPr>
                <w:color w:val="000000" w:themeColor="text1"/>
              </w:rPr>
            </w:pP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JORGE BERMEJO</w:t>
            </w:r>
          </w:p>
        </w:tc>
        <w:tc>
          <w:tcPr>
            <w:tcW w:w="4028" w:type="dxa"/>
          </w:tcPr>
          <w:p w:rsidR="008629E1" w:rsidRPr="00C679E8" w:rsidRDefault="008629E1" w:rsidP="0052335E">
            <w:pPr>
              <w:rPr>
                <w:b/>
              </w:rPr>
            </w:pPr>
            <w:r w:rsidRPr="00C679E8">
              <w:rPr>
                <w:b/>
              </w:rPr>
              <w:t>Dinámicas y tendencias de la población mundial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  <w:p w:rsidR="00C679E8" w:rsidRDefault="00C679E8"/>
          <w:p w:rsidR="00C679E8" w:rsidRDefault="00C679E8"/>
        </w:tc>
        <w:tc>
          <w:tcPr>
            <w:tcW w:w="953" w:type="dxa"/>
          </w:tcPr>
          <w:p w:rsidR="0083659F" w:rsidRDefault="008629E1" w:rsidP="003B0020">
            <w:pPr>
              <w:jc w:val="center"/>
            </w:pPr>
            <w:r>
              <w:t>9</w:t>
            </w:r>
          </w:p>
        </w:tc>
        <w:tc>
          <w:tcPr>
            <w:tcW w:w="6265" w:type="dxa"/>
          </w:tcPr>
          <w:p w:rsidR="0083659F" w:rsidRDefault="0083659F" w:rsidP="008629E1">
            <w:r w:rsidRPr="00EE46BF">
              <w:t xml:space="preserve">¿Qué </w:t>
            </w:r>
            <w:r w:rsidR="008629E1">
              <w:t>es la dinámica de la población</w:t>
            </w:r>
            <w:r w:rsidRPr="00EE46BF">
              <w:t>?</w:t>
            </w:r>
          </w:p>
          <w:p w:rsidR="008629E1" w:rsidRDefault="008629E1" w:rsidP="008629E1">
            <w:r>
              <w:t>Explica que es la natalidad, la mortalidad, el crecimiento vegetativo</w:t>
            </w:r>
          </w:p>
          <w:p w:rsidR="008629E1" w:rsidRDefault="008629E1" w:rsidP="008629E1">
            <w:r>
              <w:t>¿Qué indican las tasas de natalidad y mortalidad?</w:t>
            </w:r>
          </w:p>
          <w:p w:rsidR="008629E1" w:rsidRDefault="008629E1" w:rsidP="008629E1">
            <w:r>
              <w:t>¿Qué es la esperanza de vida?</w:t>
            </w:r>
          </w:p>
          <w:p w:rsidR="008629E1" w:rsidRDefault="008629E1" w:rsidP="008629E1">
            <w:r>
              <w:t>Diferencias entre países ricos y pobres</w:t>
            </w:r>
          </w:p>
          <w:p w:rsidR="008629E1" w:rsidRDefault="008629E1" w:rsidP="008629E1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NOA BUKUR</w:t>
            </w:r>
          </w:p>
        </w:tc>
        <w:tc>
          <w:tcPr>
            <w:tcW w:w="4028" w:type="dxa"/>
          </w:tcPr>
          <w:p w:rsidR="008629E1" w:rsidRPr="00C679E8" w:rsidRDefault="008629E1" w:rsidP="0052335E">
            <w:pPr>
              <w:rPr>
                <w:b/>
              </w:rPr>
            </w:pPr>
            <w:r w:rsidRPr="00C679E8">
              <w:rPr>
                <w:b/>
              </w:rPr>
              <w:t>La población europea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8629E1" w:rsidP="003B0020">
            <w:pPr>
              <w:jc w:val="center"/>
            </w:pPr>
            <w:r>
              <w:t>9</w:t>
            </w:r>
          </w:p>
        </w:tc>
        <w:tc>
          <w:tcPr>
            <w:tcW w:w="6265" w:type="dxa"/>
          </w:tcPr>
          <w:p w:rsidR="0083659F" w:rsidRDefault="0083659F" w:rsidP="008629E1">
            <w:r w:rsidRPr="00EE46BF">
              <w:t>¿</w:t>
            </w:r>
            <w:r w:rsidR="008629E1">
              <w:t xml:space="preserve">Cuántos habitantes </w:t>
            </w:r>
            <w:proofErr w:type="gramStart"/>
            <w:r w:rsidR="008629E1">
              <w:t>tiene</w:t>
            </w:r>
            <w:proofErr w:type="gramEnd"/>
            <w:r w:rsidR="008629E1">
              <w:t xml:space="preserve"> Europa</w:t>
            </w:r>
            <w:r w:rsidRPr="00EE46BF">
              <w:t>?</w:t>
            </w:r>
          </w:p>
          <w:p w:rsidR="008629E1" w:rsidRDefault="008629E1" w:rsidP="008629E1">
            <w:r>
              <w:t>¿Cuáles son las características de la población europea?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NATALIA CIRIZA</w:t>
            </w:r>
          </w:p>
        </w:tc>
        <w:tc>
          <w:tcPr>
            <w:tcW w:w="4028" w:type="dxa"/>
          </w:tcPr>
          <w:p w:rsidR="007E6A91" w:rsidRPr="00C679E8" w:rsidRDefault="007E6A91" w:rsidP="0052335E">
            <w:pPr>
              <w:rPr>
                <w:b/>
              </w:rPr>
            </w:pPr>
            <w:r w:rsidRPr="00C679E8">
              <w:rPr>
                <w:b/>
              </w:rPr>
              <w:t>Las políticas demográficas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7E6A91" w:rsidP="003B0020">
            <w:pPr>
              <w:jc w:val="center"/>
            </w:pPr>
            <w:r>
              <w:t>9</w:t>
            </w:r>
          </w:p>
        </w:tc>
        <w:tc>
          <w:tcPr>
            <w:tcW w:w="6265" w:type="dxa"/>
          </w:tcPr>
          <w:p w:rsidR="0083659F" w:rsidRDefault="0083659F" w:rsidP="007E6A91">
            <w:r w:rsidRPr="00EE46BF">
              <w:t xml:space="preserve">¿Qué </w:t>
            </w:r>
            <w:r w:rsidR="007E6A91">
              <w:t>son las políticas  demográficas</w:t>
            </w:r>
            <w:r w:rsidRPr="00EE46BF">
              <w:t>?</w:t>
            </w:r>
          </w:p>
          <w:p w:rsidR="00AA71D8" w:rsidRDefault="00AA71D8" w:rsidP="007E6A91">
            <w:r>
              <w:t>Explica las políticas de natalidad y las políticas migratorias.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EDURNE COLLADO</w:t>
            </w:r>
          </w:p>
        </w:tc>
        <w:tc>
          <w:tcPr>
            <w:tcW w:w="4028" w:type="dxa"/>
          </w:tcPr>
          <w:p w:rsidR="00AA71D8" w:rsidRPr="00C679E8" w:rsidRDefault="00AA71D8" w:rsidP="0052335E">
            <w:pPr>
              <w:rPr>
                <w:b/>
              </w:rPr>
            </w:pPr>
            <w:r w:rsidRPr="00C679E8">
              <w:rPr>
                <w:b/>
              </w:rPr>
              <w:t>El volumen de la población española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AA71D8" w:rsidP="003B0020">
            <w:pPr>
              <w:jc w:val="center"/>
            </w:pPr>
            <w:r>
              <w:t>10</w:t>
            </w:r>
          </w:p>
        </w:tc>
        <w:tc>
          <w:tcPr>
            <w:tcW w:w="6265" w:type="dxa"/>
          </w:tcPr>
          <w:p w:rsidR="0083659F" w:rsidRDefault="0083659F" w:rsidP="00AA71D8">
            <w:r w:rsidRPr="00EE46BF">
              <w:t xml:space="preserve">¿Qué </w:t>
            </w:r>
            <w:r w:rsidR="00AA71D8">
              <w:t>son los registros de población</w:t>
            </w:r>
            <w:r w:rsidRPr="00EE46BF">
              <w:t>?</w:t>
            </w:r>
          </w:p>
          <w:p w:rsidR="00AA71D8" w:rsidRDefault="00AA71D8" w:rsidP="00AA71D8">
            <w:r>
              <w:t>¿Cuántos habitantes hay en España, y en Colmenar Viejo?</w:t>
            </w:r>
          </w:p>
          <w:p w:rsidR="00AA71D8" w:rsidRDefault="00AA71D8" w:rsidP="00AA71D8">
            <w:r>
              <w:t>¿Qué comunidades son las más y menos pobladas?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PAULA</w:t>
            </w:r>
          </w:p>
          <w:p w:rsidR="005130BE" w:rsidRDefault="005130BE">
            <w:r>
              <w:t>COLMENAREJO</w:t>
            </w:r>
          </w:p>
          <w:p w:rsidR="005130BE" w:rsidRDefault="005130BE"/>
        </w:tc>
        <w:tc>
          <w:tcPr>
            <w:tcW w:w="4028" w:type="dxa"/>
          </w:tcPr>
          <w:p w:rsidR="00AA71D8" w:rsidRPr="00C679E8" w:rsidRDefault="00AA71D8" w:rsidP="0052335E">
            <w:pPr>
              <w:rPr>
                <w:b/>
              </w:rPr>
            </w:pPr>
            <w:r w:rsidRPr="00C679E8">
              <w:rPr>
                <w:b/>
              </w:rPr>
              <w:t>La distribución de la población española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  <w:p w:rsidR="0083659F" w:rsidRDefault="0083659F"/>
        </w:tc>
        <w:tc>
          <w:tcPr>
            <w:tcW w:w="953" w:type="dxa"/>
          </w:tcPr>
          <w:p w:rsidR="0083659F" w:rsidRDefault="00084722" w:rsidP="003B0020">
            <w:pPr>
              <w:jc w:val="center"/>
            </w:pPr>
            <w:r>
              <w:t>10</w:t>
            </w:r>
          </w:p>
        </w:tc>
        <w:tc>
          <w:tcPr>
            <w:tcW w:w="6265" w:type="dxa"/>
          </w:tcPr>
          <w:p w:rsidR="0083659F" w:rsidRDefault="0083659F" w:rsidP="00AA71D8">
            <w:r w:rsidRPr="00EE46BF">
              <w:t>¿</w:t>
            </w:r>
            <w:r w:rsidR="00AA71D8">
              <w:t>Cuál es la densidad de población en España</w:t>
            </w:r>
            <w:r w:rsidRPr="00EE46BF">
              <w:t>?</w:t>
            </w:r>
          </w:p>
          <w:p w:rsidR="007C0D51" w:rsidRDefault="007C0D51" w:rsidP="00AA71D8">
            <w:r>
              <w:t>Explica cómo era en el pasado y en la actualidad</w:t>
            </w:r>
          </w:p>
          <w:p w:rsidR="00AA71D8" w:rsidRDefault="00AA71D8" w:rsidP="00AA71D8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NATALIA COLMENAREJO</w:t>
            </w:r>
          </w:p>
        </w:tc>
        <w:tc>
          <w:tcPr>
            <w:tcW w:w="4028" w:type="dxa"/>
          </w:tcPr>
          <w:p w:rsidR="007C0D51" w:rsidRPr="00C679E8" w:rsidRDefault="007C0D51">
            <w:pPr>
              <w:rPr>
                <w:b/>
              </w:rPr>
            </w:pPr>
            <w:r w:rsidRPr="00C679E8">
              <w:rPr>
                <w:b/>
              </w:rPr>
              <w:t>La estructura de la población española</w:t>
            </w:r>
          </w:p>
          <w:p w:rsidR="0083659F" w:rsidRDefault="0083659F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084722" w:rsidP="003B0020">
            <w:pPr>
              <w:jc w:val="center"/>
            </w:pPr>
            <w:r>
              <w:t>10</w:t>
            </w:r>
          </w:p>
        </w:tc>
        <w:tc>
          <w:tcPr>
            <w:tcW w:w="6265" w:type="dxa"/>
          </w:tcPr>
          <w:p w:rsidR="007C0D51" w:rsidRDefault="007C0D51" w:rsidP="007C0D51">
            <w:r>
              <w:t>¿Qué es la estructura de la población?</w:t>
            </w:r>
          </w:p>
          <w:p w:rsidR="007C0D51" w:rsidRDefault="007C0D51" w:rsidP="007C0D51">
            <w:r>
              <w:t>Explica:</w:t>
            </w:r>
          </w:p>
          <w:p w:rsidR="007C0D51" w:rsidRDefault="007C0D51" w:rsidP="007C0D51">
            <w:r>
              <w:t xml:space="preserve"> La estructura biológica en España: edad y sexo</w:t>
            </w:r>
          </w:p>
          <w:p w:rsidR="0083659F" w:rsidRDefault="007C0D51" w:rsidP="007C0D51">
            <w:r>
              <w:t>La estructura económica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ALEJANDRA DE LA QUINTANA</w:t>
            </w:r>
          </w:p>
        </w:tc>
        <w:tc>
          <w:tcPr>
            <w:tcW w:w="4028" w:type="dxa"/>
          </w:tcPr>
          <w:p w:rsidR="007C0D51" w:rsidRPr="00C679E8" w:rsidRDefault="007C0D51" w:rsidP="0052335E">
            <w:pPr>
              <w:rPr>
                <w:b/>
              </w:rPr>
            </w:pPr>
            <w:r w:rsidRPr="00C679E8">
              <w:rPr>
                <w:b/>
              </w:rPr>
              <w:t>Dinámicas y tendencias de la población española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 xml:space="preserve">Utiliza las imágenes del libro o las que tú encuentres que te ayuden a explicar </w:t>
            </w:r>
            <w:r w:rsidRPr="00EC3008">
              <w:lastRenderedPageBreak/>
              <w:t>mejor tu tema</w:t>
            </w:r>
          </w:p>
        </w:tc>
        <w:tc>
          <w:tcPr>
            <w:tcW w:w="953" w:type="dxa"/>
          </w:tcPr>
          <w:p w:rsidR="0083659F" w:rsidRDefault="00084722" w:rsidP="003B0020">
            <w:pPr>
              <w:jc w:val="center"/>
            </w:pPr>
            <w:r>
              <w:lastRenderedPageBreak/>
              <w:t>10</w:t>
            </w:r>
          </w:p>
        </w:tc>
        <w:tc>
          <w:tcPr>
            <w:tcW w:w="6265" w:type="dxa"/>
          </w:tcPr>
          <w:p w:rsidR="0083659F" w:rsidRDefault="007C0D51">
            <w:r>
              <w:t xml:space="preserve">Explica las características de </w:t>
            </w:r>
            <w:r w:rsidRPr="007C0D51">
              <w:t>la natalidad, la mortalidad, el crecimiento vegetativo</w:t>
            </w:r>
            <w:r>
              <w:t>,  esperanza de vida y saldo migratorio  en España</w:t>
            </w:r>
          </w:p>
          <w:p w:rsidR="007C0D51" w:rsidRDefault="007C0D51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FRANCIASCO DEL ALAMO</w:t>
            </w:r>
          </w:p>
        </w:tc>
        <w:tc>
          <w:tcPr>
            <w:tcW w:w="4028" w:type="dxa"/>
          </w:tcPr>
          <w:p w:rsidR="007C0D51" w:rsidRPr="00C679E8" w:rsidRDefault="007C0D51" w:rsidP="0052335E">
            <w:pPr>
              <w:rPr>
                <w:b/>
              </w:rPr>
            </w:pPr>
            <w:r w:rsidRPr="00C679E8">
              <w:rPr>
                <w:b/>
              </w:rPr>
              <w:t>El poblamiento rural y el poblamiento urbano en España</w:t>
            </w:r>
          </w:p>
          <w:p w:rsidR="0083659F" w:rsidRPr="00C679E8" w:rsidRDefault="0083659F" w:rsidP="0052335E">
            <w:pPr>
              <w:rPr>
                <w:b/>
              </w:rPr>
            </w:pPr>
            <w:r w:rsidRPr="00C679E8">
              <w:rPr>
                <w:b/>
              </w:rPr>
              <w:t>(2 páginas)</w:t>
            </w:r>
          </w:p>
          <w:p w:rsidR="0083659F" w:rsidRPr="00C679E8" w:rsidRDefault="0083659F">
            <w:pPr>
              <w:rPr>
                <w:b/>
              </w:rPr>
            </w:pPr>
            <w:r w:rsidRPr="00C679E8">
              <w:rPr>
                <w:b/>
              </w:rPr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084722" w:rsidP="003B0020">
            <w:pPr>
              <w:jc w:val="center"/>
            </w:pPr>
            <w:r>
              <w:t>10</w:t>
            </w:r>
          </w:p>
        </w:tc>
        <w:tc>
          <w:tcPr>
            <w:tcW w:w="6265" w:type="dxa"/>
          </w:tcPr>
          <w:p w:rsidR="0083659F" w:rsidRDefault="0083659F" w:rsidP="00084722">
            <w:proofErr w:type="gramStart"/>
            <w:r w:rsidRPr="00EE46BF">
              <w:t>¿</w:t>
            </w:r>
            <w:proofErr w:type="gramEnd"/>
            <w:r w:rsidRPr="00EE46BF">
              <w:t xml:space="preserve">Qué es </w:t>
            </w:r>
            <w:r w:rsidR="00084722">
              <w:t>el poblamiento. Tipos</w:t>
            </w:r>
            <w:proofErr w:type="gramStart"/>
            <w:r w:rsidRPr="00EE46BF">
              <w:t>?</w:t>
            </w:r>
            <w:proofErr w:type="gramEnd"/>
          </w:p>
          <w:p w:rsidR="00084722" w:rsidRDefault="00084722" w:rsidP="00084722">
            <w:r>
              <w:t>¿Qué es la España vaciada?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CARLOS DIACONU</w:t>
            </w:r>
          </w:p>
        </w:tc>
        <w:tc>
          <w:tcPr>
            <w:tcW w:w="4028" w:type="dxa"/>
          </w:tcPr>
          <w:p w:rsidR="00BD198B" w:rsidRPr="00C679E8" w:rsidRDefault="00BD198B" w:rsidP="0052335E">
            <w:pPr>
              <w:rPr>
                <w:b/>
              </w:rPr>
            </w:pPr>
            <w:r w:rsidRPr="00C679E8">
              <w:rPr>
                <w:b/>
              </w:rPr>
              <w:t>El reto de una población envejecida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83659F" w:rsidP="003B0020">
            <w:pPr>
              <w:jc w:val="center"/>
            </w:pPr>
          </w:p>
        </w:tc>
        <w:tc>
          <w:tcPr>
            <w:tcW w:w="6265" w:type="dxa"/>
          </w:tcPr>
          <w:p w:rsidR="0083659F" w:rsidRDefault="0083659F" w:rsidP="00BD198B">
            <w:r w:rsidRPr="00EE46BF">
              <w:t xml:space="preserve">¿Qué es la </w:t>
            </w:r>
            <w:r w:rsidR="00BD198B">
              <w:t>tercera edad</w:t>
            </w:r>
            <w:r w:rsidRPr="00EE46BF">
              <w:t>?</w:t>
            </w:r>
          </w:p>
          <w:p w:rsidR="00BD198B" w:rsidRDefault="00BD198B" w:rsidP="00BD198B">
            <w:r>
              <w:t>¿Qué problemas tiene este colectivo?</w:t>
            </w:r>
          </w:p>
          <w:p w:rsidR="00BD198B" w:rsidRDefault="00BD198B" w:rsidP="00BD198B">
            <w:r w:rsidRPr="00BD198B">
              <w:t>¿Qué podemos hacer para que vivan mejor?</w:t>
            </w:r>
          </w:p>
          <w:p w:rsidR="00BD198B" w:rsidRDefault="00BD198B" w:rsidP="00BD198B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CARLOS DURAN</w:t>
            </w:r>
          </w:p>
        </w:tc>
        <w:tc>
          <w:tcPr>
            <w:tcW w:w="4028" w:type="dxa"/>
          </w:tcPr>
          <w:p w:rsidR="00BD198B" w:rsidRPr="00C679E8" w:rsidRDefault="00BD198B" w:rsidP="0052335E">
            <w:pPr>
              <w:rPr>
                <w:b/>
              </w:rPr>
            </w:pPr>
            <w:r w:rsidRPr="00C679E8">
              <w:rPr>
                <w:b/>
              </w:rPr>
              <w:t>La diversidad delas sociedades europea y española</w:t>
            </w:r>
          </w:p>
          <w:p w:rsidR="0083659F" w:rsidRDefault="0083659F" w:rsidP="0052335E">
            <w:r>
              <w:t>(2 páginas)</w:t>
            </w:r>
          </w:p>
          <w:p w:rsidR="0083659F" w:rsidRDefault="0083659F" w:rsidP="00BD198B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BD198B" w:rsidP="003B0020">
            <w:pPr>
              <w:jc w:val="center"/>
            </w:pPr>
            <w:r>
              <w:t>11</w:t>
            </w:r>
          </w:p>
        </w:tc>
        <w:tc>
          <w:tcPr>
            <w:tcW w:w="6265" w:type="dxa"/>
          </w:tcPr>
          <w:p w:rsidR="0083659F" w:rsidRDefault="00E53590">
            <w:r>
              <w:t xml:space="preserve">Compara  y </w:t>
            </w:r>
            <w:r w:rsidR="00BD198B">
              <w:t>Explica las características de la sociedad europea y española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 xml:space="preserve">HAMZA </w:t>
            </w:r>
          </w:p>
          <w:p w:rsidR="005130BE" w:rsidRDefault="005130BE">
            <w:r>
              <w:t>EL BANNOUDI</w:t>
            </w:r>
          </w:p>
        </w:tc>
        <w:tc>
          <w:tcPr>
            <w:tcW w:w="4028" w:type="dxa"/>
          </w:tcPr>
          <w:p w:rsidR="00E53590" w:rsidRPr="00C679E8" w:rsidRDefault="00E53590" w:rsidP="0052335E">
            <w:pPr>
              <w:rPr>
                <w:b/>
              </w:rPr>
            </w:pPr>
            <w:r w:rsidRPr="00C679E8">
              <w:rPr>
                <w:b/>
              </w:rPr>
              <w:t>Las migraciones hoy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53590" w:rsidP="003B0020">
            <w:pPr>
              <w:jc w:val="center"/>
            </w:pPr>
            <w:r>
              <w:t>11</w:t>
            </w:r>
          </w:p>
        </w:tc>
        <w:tc>
          <w:tcPr>
            <w:tcW w:w="6265" w:type="dxa"/>
          </w:tcPr>
          <w:p w:rsidR="0083659F" w:rsidRDefault="0083659F" w:rsidP="00E53590">
            <w:r w:rsidRPr="00EE46BF">
              <w:t xml:space="preserve">¿Qué </w:t>
            </w:r>
            <w:r w:rsidR="00E53590">
              <w:t>son los movimientos migratorios</w:t>
            </w:r>
            <w:r w:rsidRPr="00EE46BF">
              <w:t>?</w:t>
            </w:r>
          </w:p>
          <w:p w:rsidR="00E53590" w:rsidRDefault="00E53590" w:rsidP="00E53590">
            <w:r>
              <w:t>Causas de las migraciones</w:t>
            </w:r>
          </w:p>
          <w:p w:rsidR="00E53590" w:rsidRDefault="00E53590" w:rsidP="00E53590">
            <w:r>
              <w:t>Europa y las migraciones</w:t>
            </w:r>
          </w:p>
          <w:p w:rsidR="00E53590" w:rsidRDefault="00E53590" w:rsidP="00E53590">
            <w:r>
              <w:t>Los movimientos migratorios actuales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MANUEL FERNANDEZ</w:t>
            </w:r>
          </w:p>
        </w:tc>
        <w:tc>
          <w:tcPr>
            <w:tcW w:w="4028" w:type="dxa"/>
          </w:tcPr>
          <w:p w:rsidR="00E53590" w:rsidRPr="00C679E8" w:rsidRDefault="00E53590" w:rsidP="0052335E">
            <w:pPr>
              <w:rPr>
                <w:b/>
              </w:rPr>
            </w:pPr>
            <w:r w:rsidRPr="00C679E8">
              <w:rPr>
                <w:b/>
              </w:rPr>
              <w:t>Los efectos de las migraciones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53590" w:rsidP="003B0020">
            <w:pPr>
              <w:jc w:val="center"/>
            </w:pPr>
            <w:r>
              <w:t>11</w:t>
            </w:r>
          </w:p>
        </w:tc>
        <w:tc>
          <w:tcPr>
            <w:tcW w:w="6265" w:type="dxa"/>
          </w:tcPr>
          <w:p w:rsidR="00E53590" w:rsidRDefault="00E53590" w:rsidP="00E53590"/>
          <w:p w:rsidR="00E53590" w:rsidRDefault="00E53590" w:rsidP="00E53590">
            <w:r>
              <w:t>Explica los efectos económicos, sociales, políticos y culturales</w:t>
            </w:r>
          </w:p>
          <w:p w:rsidR="0083659F" w:rsidRDefault="0083659F" w:rsidP="00E53590">
            <w:r w:rsidRPr="00EE46BF">
              <w:t xml:space="preserve">¿Qué es la </w:t>
            </w:r>
            <w:r w:rsidR="00E53590">
              <w:t>Xenofobia</w:t>
            </w:r>
            <w:r w:rsidRPr="00EE46BF">
              <w:t>?</w:t>
            </w:r>
          </w:p>
          <w:p w:rsidR="00E53590" w:rsidRDefault="00E53590" w:rsidP="00E53590">
            <w:r>
              <w:t>¿Qué es la multiculturalidad?</w:t>
            </w:r>
          </w:p>
          <w:p w:rsidR="00E53590" w:rsidRDefault="00E53590" w:rsidP="00E53590">
            <w:r>
              <w:t>¿Qué es la interculturalidad?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ROBERTO GARCIA</w:t>
            </w:r>
          </w:p>
        </w:tc>
        <w:tc>
          <w:tcPr>
            <w:tcW w:w="4028" w:type="dxa"/>
          </w:tcPr>
          <w:p w:rsidR="00735690" w:rsidRPr="00C679E8" w:rsidRDefault="00735690" w:rsidP="0052335E">
            <w:pPr>
              <w:rPr>
                <w:b/>
              </w:rPr>
            </w:pPr>
            <w:r w:rsidRPr="00C679E8">
              <w:rPr>
                <w:b/>
              </w:rPr>
              <w:t>España:  país de emigrantes, país de inmigrantes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lastRenderedPageBreak/>
              <w:t>Utiliza las imágenes del libro o las que tú encuentres que te ayuden a explicar mejor tu tema</w:t>
            </w:r>
          </w:p>
          <w:p w:rsidR="00735690" w:rsidRDefault="00735690"/>
        </w:tc>
        <w:tc>
          <w:tcPr>
            <w:tcW w:w="953" w:type="dxa"/>
          </w:tcPr>
          <w:p w:rsidR="0083659F" w:rsidRDefault="00735690" w:rsidP="003B0020">
            <w:pPr>
              <w:jc w:val="center"/>
            </w:pPr>
            <w:r>
              <w:lastRenderedPageBreak/>
              <w:t>11</w:t>
            </w:r>
          </w:p>
        </w:tc>
        <w:tc>
          <w:tcPr>
            <w:tcW w:w="6265" w:type="dxa"/>
          </w:tcPr>
          <w:p w:rsidR="0083659F" w:rsidRDefault="00735690">
            <w:r>
              <w:t>Explica las emigraciones exteriores e interiores de los españoles</w:t>
            </w:r>
          </w:p>
          <w:p w:rsidR="00735690" w:rsidRDefault="00735690">
            <w:r>
              <w:t>Explica cuándo comienza la inmigración en España</w:t>
            </w:r>
          </w:p>
          <w:p w:rsidR="00735690" w:rsidRDefault="00735690">
            <w:r>
              <w:t>Procedencia de los inmigrantes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MAURO HERNANDEZ</w:t>
            </w:r>
          </w:p>
        </w:tc>
        <w:tc>
          <w:tcPr>
            <w:tcW w:w="4028" w:type="dxa"/>
          </w:tcPr>
          <w:p w:rsidR="00735690" w:rsidRPr="00C679E8" w:rsidRDefault="00735690" w:rsidP="0052335E">
            <w:pPr>
              <w:rPr>
                <w:b/>
              </w:rPr>
            </w:pPr>
            <w:r w:rsidRPr="00C679E8">
              <w:rPr>
                <w:b/>
              </w:rPr>
              <w:t>¿Qué se entiende por ciudad?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735690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735690" w:rsidRDefault="00735690">
            <w:r>
              <w:t>Diferencia entre poblamiento rural y urbano</w:t>
            </w:r>
          </w:p>
          <w:p w:rsidR="0083659F" w:rsidRDefault="0083659F" w:rsidP="00735690">
            <w:r w:rsidRPr="00EE46BF">
              <w:t xml:space="preserve">¿Qué es </w:t>
            </w:r>
            <w:r w:rsidR="00735690">
              <w:t>una ciudad</w:t>
            </w:r>
            <w:r w:rsidRPr="00EE46BF">
              <w:t>?</w:t>
            </w:r>
          </w:p>
          <w:p w:rsidR="00735690" w:rsidRDefault="00735690" w:rsidP="00735690">
            <w:r>
              <w:t>¿Qué es la tasa de urbanización?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FELIX JIMENEZ</w:t>
            </w:r>
          </w:p>
        </w:tc>
        <w:tc>
          <w:tcPr>
            <w:tcW w:w="4028" w:type="dxa"/>
          </w:tcPr>
          <w:p w:rsidR="00735690" w:rsidRPr="00C679E8" w:rsidRDefault="00735690" w:rsidP="0052335E">
            <w:pPr>
              <w:rPr>
                <w:b/>
              </w:rPr>
            </w:pPr>
            <w:r w:rsidRPr="00C679E8">
              <w:rPr>
                <w:b/>
              </w:rPr>
              <w:t>La morfología urbana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735690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735690">
            <w:r w:rsidRPr="00EE46BF">
              <w:t xml:space="preserve">¿Qué es la </w:t>
            </w:r>
            <w:r w:rsidR="00735690">
              <w:t>morfología urbana</w:t>
            </w:r>
            <w:r w:rsidRPr="00EE46BF">
              <w:t>?</w:t>
            </w:r>
          </w:p>
          <w:p w:rsidR="00735690" w:rsidRDefault="00735690" w:rsidP="00735690">
            <w:r>
              <w:t>Tipos de trama urbana. Explica con ejemplos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INES LOPEZ</w:t>
            </w:r>
          </w:p>
        </w:tc>
        <w:tc>
          <w:tcPr>
            <w:tcW w:w="4028" w:type="dxa"/>
          </w:tcPr>
          <w:p w:rsidR="00735690" w:rsidRPr="00C679E8" w:rsidRDefault="00735690" w:rsidP="0052335E">
            <w:pPr>
              <w:rPr>
                <w:b/>
              </w:rPr>
            </w:pPr>
            <w:r w:rsidRPr="00C679E8">
              <w:rPr>
                <w:b/>
              </w:rPr>
              <w:t xml:space="preserve">Las funciones urbanas 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D616C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735690">
            <w:r w:rsidRPr="00EE46BF">
              <w:t xml:space="preserve">¿Qué </w:t>
            </w:r>
            <w:r w:rsidR="00735690">
              <w:t>funciones tiene una ciudad</w:t>
            </w:r>
            <w:r w:rsidRPr="00EE46BF">
              <w:t>?</w:t>
            </w:r>
          </w:p>
          <w:p w:rsidR="00735690" w:rsidRDefault="00735690" w:rsidP="00735690">
            <w:r>
              <w:t>Explícalas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NURIA LOPEZ</w:t>
            </w:r>
          </w:p>
        </w:tc>
        <w:tc>
          <w:tcPr>
            <w:tcW w:w="4028" w:type="dxa"/>
          </w:tcPr>
          <w:p w:rsidR="00ED616C" w:rsidRPr="00C679E8" w:rsidRDefault="00ED616C" w:rsidP="0052335E">
            <w:pPr>
              <w:rPr>
                <w:b/>
              </w:rPr>
            </w:pPr>
            <w:r w:rsidRPr="00C679E8">
              <w:rPr>
                <w:b/>
              </w:rPr>
              <w:t>Tipología y jerarquía mundial de ciudades</w:t>
            </w:r>
          </w:p>
          <w:p w:rsidR="0083659F" w:rsidRDefault="00ED616C" w:rsidP="0052335E">
            <w:r>
              <w:t xml:space="preserve"> </w:t>
            </w:r>
            <w:r w:rsidR="0083659F"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D616C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ED616C">
            <w:r w:rsidRPr="00EE46BF">
              <w:t xml:space="preserve">¿Qué </w:t>
            </w:r>
            <w:r w:rsidR="00ED616C">
              <w:t>tipos de expansión muestran las ciudades</w:t>
            </w:r>
            <w:r w:rsidRPr="00EE46BF">
              <w:t>?</w:t>
            </w:r>
          </w:p>
          <w:p w:rsidR="00ED616C" w:rsidRDefault="00ED616C" w:rsidP="00ED616C">
            <w:r w:rsidRPr="00EE46BF">
              <w:t xml:space="preserve">¿Qué </w:t>
            </w:r>
            <w:r>
              <w:t>tipos de ciudades hay según su área de influencia</w:t>
            </w:r>
            <w:r w:rsidRPr="00EE46BF">
              <w:t>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RAFAEL LOPEZ</w:t>
            </w:r>
          </w:p>
        </w:tc>
        <w:tc>
          <w:tcPr>
            <w:tcW w:w="4028" w:type="dxa"/>
          </w:tcPr>
          <w:p w:rsidR="00ED616C" w:rsidRPr="00C679E8" w:rsidRDefault="00ED616C" w:rsidP="0052335E">
            <w:pPr>
              <w:rPr>
                <w:b/>
              </w:rPr>
            </w:pPr>
            <w:r w:rsidRPr="00C679E8">
              <w:rPr>
                <w:b/>
              </w:rPr>
              <w:t>Los paisajes urbanos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D616C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ED616C">
            <w:r w:rsidRPr="00EE46BF">
              <w:t>¿</w:t>
            </w:r>
            <w:r w:rsidR="00ED616C">
              <w:t>En qué se diferencian las ciudades de los países ricos de las ciudades de los países pobres</w:t>
            </w:r>
            <w:r w:rsidRPr="00EE46BF">
              <w:t>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ALEJANDRO MARTINEZ</w:t>
            </w:r>
          </w:p>
        </w:tc>
        <w:tc>
          <w:tcPr>
            <w:tcW w:w="4028" w:type="dxa"/>
          </w:tcPr>
          <w:p w:rsidR="00ED616C" w:rsidRPr="00C679E8" w:rsidRDefault="00ED616C" w:rsidP="0052335E">
            <w:pPr>
              <w:rPr>
                <w:b/>
              </w:rPr>
            </w:pPr>
            <w:r w:rsidRPr="00C679E8">
              <w:rPr>
                <w:b/>
              </w:rPr>
              <w:t>El espacio urbano español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lastRenderedPageBreak/>
              <w:t>Utiliza las imágenes del libro o las que tú encuentres que te ayuden a explicar mejor tu tema</w:t>
            </w:r>
          </w:p>
          <w:p w:rsidR="00ED616C" w:rsidRDefault="00ED616C"/>
        </w:tc>
        <w:tc>
          <w:tcPr>
            <w:tcW w:w="953" w:type="dxa"/>
          </w:tcPr>
          <w:p w:rsidR="0083659F" w:rsidRDefault="00ED616C" w:rsidP="003B0020">
            <w:pPr>
              <w:jc w:val="center"/>
            </w:pPr>
            <w:r>
              <w:lastRenderedPageBreak/>
              <w:t>12</w:t>
            </w:r>
          </w:p>
        </w:tc>
        <w:tc>
          <w:tcPr>
            <w:tcW w:w="6265" w:type="dxa"/>
          </w:tcPr>
          <w:p w:rsidR="0083659F" w:rsidRDefault="00ED616C">
            <w:r w:rsidRPr="00ED616C">
              <w:t>¿Qué tipos de ciudades hay según su área de influencia</w:t>
            </w:r>
            <w:r>
              <w:t xml:space="preserve"> tenemos en España</w:t>
            </w:r>
            <w:r w:rsidRPr="00ED616C">
              <w:t>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AINHOA ORTEGANO</w:t>
            </w:r>
          </w:p>
        </w:tc>
        <w:tc>
          <w:tcPr>
            <w:tcW w:w="4028" w:type="dxa"/>
          </w:tcPr>
          <w:p w:rsidR="00ED616C" w:rsidRPr="00C679E8" w:rsidRDefault="00ED616C" w:rsidP="0052335E">
            <w:pPr>
              <w:rPr>
                <w:b/>
              </w:rPr>
            </w:pPr>
            <w:r w:rsidRPr="00C679E8">
              <w:rPr>
                <w:b/>
              </w:rPr>
              <w:t xml:space="preserve">Las Smart </w:t>
            </w:r>
            <w:proofErr w:type="spellStart"/>
            <w:r w:rsidR="008A5BC1" w:rsidRPr="00C679E8">
              <w:rPr>
                <w:b/>
              </w:rPr>
              <w:t>C</w:t>
            </w:r>
            <w:r w:rsidRPr="00C679E8">
              <w:rPr>
                <w:b/>
              </w:rPr>
              <w:t>ities</w:t>
            </w:r>
            <w:proofErr w:type="spellEnd"/>
            <w:r w:rsidRPr="00C679E8">
              <w:rPr>
                <w:b/>
              </w:rPr>
              <w:t xml:space="preserve"> en España 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8A5BC1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8A5BC1">
            <w:r w:rsidRPr="00EE46BF">
              <w:t xml:space="preserve">¿Qué </w:t>
            </w:r>
            <w:r w:rsidR="008A5BC1">
              <w:t xml:space="preserve">quiere decir </w:t>
            </w:r>
            <w:r w:rsidR="008A5BC1" w:rsidRPr="008A5BC1">
              <w:t xml:space="preserve">Smart </w:t>
            </w:r>
            <w:proofErr w:type="spellStart"/>
            <w:r w:rsidR="008A5BC1" w:rsidRPr="008A5BC1">
              <w:t>cities</w:t>
            </w:r>
            <w:proofErr w:type="spellEnd"/>
            <w:r w:rsidRPr="00EE46BF">
              <w:t>?</w:t>
            </w:r>
          </w:p>
          <w:p w:rsidR="008A5BC1" w:rsidRDefault="008A5BC1" w:rsidP="008A5BC1">
            <w:r>
              <w:t>¿Qué características tienen?</w:t>
            </w:r>
          </w:p>
          <w:p w:rsidR="008A5BC1" w:rsidRDefault="008A5BC1" w:rsidP="008A5BC1">
            <w:r>
              <w:t xml:space="preserve">Explica ejemplos de Smart </w:t>
            </w:r>
            <w:proofErr w:type="spellStart"/>
            <w:r>
              <w:t>C</w:t>
            </w:r>
            <w:r w:rsidRPr="008A5BC1">
              <w:t>ities</w:t>
            </w:r>
            <w:proofErr w:type="spellEnd"/>
            <w:r w:rsidRPr="008A5BC1">
              <w:t xml:space="preserve"> en España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SAMUEL PINILLA</w:t>
            </w:r>
          </w:p>
        </w:tc>
        <w:tc>
          <w:tcPr>
            <w:tcW w:w="4028" w:type="dxa"/>
          </w:tcPr>
          <w:p w:rsidR="008A5BC1" w:rsidRPr="00C679E8" w:rsidRDefault="008A5BC1" w:rsidP="0052335E">
            <w:pPr>
              <w:rPr>
                <w:b/>
              </w:rPr>
            </w:pPr>
            <w:r w:rsidRPr="00C679E8">
              <w:rPr>
                <w:b/>
              </w:rPr>
              <w:t>Los problemas de las grandes ciudades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593F3E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>
            <w:r w:rsidRPr="00EE46BF">
              <w:t>¿Qué es la demografía?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ALEJANDRO SALGADO</w:t>
            </w:r>
          </w:p>
        </w:tc>
        <w:tc>
          <w:tcPr>
            <w:tcW w:w="4028" w:type="dxa"/>
          </w:tcPr>
          <w:p w:rsidR="00593F3E" w:rsidRPr="00C679E8" w:rsidRDefault="00593F3E" w:rsidP="0052335E">
            <w:pPr>
              <w:rPr>
                <w:b/>
              </w:rPr>
            </w:pPr>
            <w:r w:rsidRPr="00C679E8">
              <w:rPr>
                <w:b/>
              </w:rPr>
              <w:t>Las relaciones entre naturaleza y sociedad</w:t>
            </w:r>
          </w:p>
          <w:p w:rsidR="00593F3E" w:rsidRDefault="00593F3E" w:rsidP="0052335E">
            <w:r w:rsidRPr="00593F3E">
              <w:t>(2 páginas)</w:t>
            </w:r>
          </w:p>
          <w:p w:rsidR="0083659F" w:rsidRDefault="0083659F" w:rsidP="0052335E">
            <w:r w:rsidRPr="00EC3008">
              <w:t xml:space="preserve">Utiliza las imágenes del libro o </w:t>
            </w:r>
          </w:p>
          <w:p w:rsidR="0083659F" w:rsidRDefault="0083659F">
            <w:r w:rsidRPr="00EC3008">
              <w:t>las que tú encuentres que te ayuden a explicar mejor tu tema</w:t>
            </w:r>
          </w:p>
        </w:tc>
        <w:tc>
          <w:tcPr>
            <w:tcW w:w="953" w:type="dxa"/>
          </w:tcPr>
          <w:p w:rsidR="0083659F" w:rsidRDefault="00593F3E" w:rsidP="003B0020">
            <w:pPr>
              <w:jc w:val="center"/>
            </w:pPr>
            <w:r>
              <w:t>13</w:t>
            </w:r>
          </w:p>
        </w:tc>
        <w:tc>
          <w:tcPr>
            <w:tcW w:w="6265" w:type="dxa"/>
          </w:tcPr>
          <w:p w:rsidR="0083659F" w:rsidRDefault="00557763">
            <w:r>
              <w:t>Dependencia de la naturaleza</w:t>
            </w:r>
          </w:p>
          <w:p w:rsidR="00557763" w:rsidRDefault="00557763">
            <w:r>
              <w:t>La naturaleza como fuente inagotable de riqueza</w:t>
            </w:r>
          </w:p>
          <w:p w:rsidR="00557763" w:rsidRDefault="00557763">
            <w:r>
              <w:t>El crecimiento insostenible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SARA TIBKY</w:t>
            </w:r>
          </w:p>
        </w:tc>
        <w:tc>
          <w:tcPr>
            <w:tcW w:w="4028" w:type="dxa"/>
          </w:tcPr>
          <w:p w:rsidR="00B93F68" w:rsidRPr="00C679E8" w:rsidRDefault="00557763" w:rsidP="0052335E">
            <w:pPr>
              <w:rPr>
                <w:b/>
              </w:rPr>
            </w:pPr>
            <w:r w:rsidRPr="00C679E8">
              <w:rPr>
                <w:b/>
              </w:rPr>
              <w:t xml:space="preserve">El disfrute </w:t>
            </w:r>
            <w:r w:rsidR="00B93F68" w:rsidRPr="00C679E8">
              <w:rPr>
                <w:b/>
              </w:rPr>
              <w:t>desigual de los recursos del planeta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46796E" w:rsidP="003B0020">
            <w:pPr>
              <w:jc w:val="center"/>
            </w:pPr>
            <w:r>
              <w:t>13</w:t>
            </w:r>
          </w:p>
        </w:tc>
        <w:tc>
          <w:tcPr>
            <w:tcW w:w="6265" w:type="dxa"/>
          </w:tcPr>
          <w:p w:rsidR="0083659F" w:rsidRDefault="00B93F68" w:rsidP="00B93F68">
            <w:r>
              <w:t xml:space="preserve">Explica las desigualdades entre los países ricos y pobres 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ELISABET</w:t>
            </w:r>
          </w:p>
          <w:p w:rsidR="005130BE" w:rsidRDefault="005130BE">
            <w:r>
              <w:t>TORIL</w:t>
            </w:r>
          </w:p>
        </w:tc>
        <w:tc>
          <w:tcPr>
            <w:tcW w:w="4028" w:type="dxa"/>
          </w:tcPr>
          <w:p w:rsidR="00AD2B7F" w:rsidRPr="00C679E8" w:rsidRDefault="00B93F68" w:rsidP="0052335E">
            <w:pPr>
              <w:rPr>
                <w:b/>
              </w:rPr>
            </w:pPr>
            <w:r w:rsidRPr="00C679E8">
              <w:rPr>
                <w:b/>
              </w:rPr>
              <w:t>Problemas, impactos y retos ambientales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46796E" w:rsidP="003B0020">
            <w:pPr>
              <w:jc w:val="center"/>
            </w:pPr>
            <w:r>
              <w:t>13</w:t>
            </w:r>
          </w:p>
        </w:tc>
        <w:tc>
          <w:tcPr>
            <w:tcW w:w="6265" w:type="dxa"/>
          </w:tcPr>
          <w:p w:rsidR="0083659F" w:rsidRDefault="00B93F68" w:rsidP="00B93F68">
            <w:r>
              <w:t>Explica los principales impactos ambientales</w:t>
            </w:r>
          </w:p>
          <w:p w:rsidR="00B93F68" w:rsidRDefault="00B93F68" w:rsidP="00B93F68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5130BE">
            <w:r>
              <w:t>NAHIA VALERIO</w:t>
            </w:r>
          </w:p>
        </w:tc>
        <w:tc>
          <w:tcPr>
            <w:tcW w:w="4028" w:type="dxa"/>
          </w:tcPr>
          <w:p w:rsidR="00AD2B7F" w:rsidRPr="00C679E8" w:rsidRDefault="00AD2B7F" w:rsidP="0052335E">
            <w:pPr>
              <w:rPr>
                <w:b/>
              </w:rPr>
            </w:pPr>
            <w:r w:rsidRPr="00C679E8">
              <w:rPr>
                <w:b/>
              </w:rPr>
              <w:t>Desarrollo sostenible y conciencia medioambiental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46796E" w:rsidP="003B0020">
            <w:pPr>
              <w:jc w:val="center"/>
            </w:pPr>
            <w:r>
              <w:t>13</w:t>
            </w:r>
          </w:p>
        </w:tc>
        <w:tc>
          <w:tcPr>
            <w:tcW w:w="6265" w:type="dxa"/>
          </w:tcPr>
          <w:p w:rsidR="0083659F" w:rsidRDefault="00611EB3" w:rsidP="00AD2B7F">
            <w:r>
              <w:t xml:space="preserve">¿Qué es </w:t>
            </w:r>
            <w:r w:rsidR="00AD2B7F">
              <w:t>el desarr</w:t>
            </w:r>
            <w:r>
              <w:t>ollo sostenible</w:t>
            </w:r>
            <w:r w:rsidR="0083659F" w:rsidRPr="00EE46BF">
              <w:t>?</w:t>
            </w:r>
          </w:p>
          <w:p w:rsidR="00611EB3" w:rsidRDefault="00611EB3" w:rsidP="00611EB3">
            <w:r>
              <w:t>¿Cómo debe hacerse la gestión de los residuos?</w:t>
            </w:r>
          </w:p>
          <w:p w:rsidR="00611EB3" w:rsidRDefault="00611EB3" w:rsidP="00611EB3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52335E" w:rsidRDefault="0052335E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52335E" w:rsidRDefault="005130BE">
            <w:r>
              <w:t>ALEXANDER VILLASANTI</w:t>
            </w:r>
            <w:bookmarkStart w:id="0" w:name="_GoBack"/>
            <w:bookmarkEnd w:id="0"/>
          </w:p>
        </w:tc>
        <w:tc>
          <w:tcPr>
            <w:tcW w:w="4028" w:type="dxa"/>
          </w:tcPr>
          <w:p w:rsidR="00611EB3" w:rsidRDefault="00611EB3">
            <w:r>
              <w:t>Los espacios naturales protegidos de España</w:t>
            </w:r>
          </w:p>
          <w:p w:rsidR="0052335E" w:rsidRDefault="0052335E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52335E" w:rsidRDefault="0046796E" w:rsidP="003B0020">
            <w:pPr>
              <w:jc w:val="center"/>
            </w:pPr>
            <w:r>
              <w:t>13</w:t>
            </w:r>
          </w:p>
        </w:tc>
        <w:tc>
          <w:tcPr>
            <w:tcW w:w="6265" w:type="dxa"/>
          </w:tcPr>
          <w:p w:rsidR="0052335E" w:rsidRDefault="00611EB3">
            <w:r>
              <w:t>¿Cuáles son los objetivos de la red de parques naturales?</w:t>
            </w:r>
          </w:p>
          <w:p w:rsidR="00611EB3" w:rsidRDefault="00611EB3">
            <w:r>
              <w:t>Tipos de espacios naturales</w:t>
            </w:r>
          </w:p>
        </w:tc>
        <w:tc>
          <w:tcPr>
            <w:tcW w:w="739" w:type="dxa"/>
          </w:tcPr>
          <w:p w:rsidR="0052335E" w:rsidRDefault="0052335E"/>
        </w:tc>
      </w:tr>
      <w:tr w:rsidR="00611EB3" w:rsidTr="0046796E">
        <w:tc>
          <w:tcPr>
            <w:tcW w:w="817" w:type="dxa"/>
          </w:tcPr>
          <w:p w:rsidR="00611EB3" w:rsidRDefault="00611EB3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611EB3" w:rsidRDefault="005130BE">
            <w:r>
              <w:t>JORGE VIERA</w:t>
            </w:r>
          </w:p>
        </w:tc>
        <w:tc>
          <w:tcPr>
            <w:tcW w:w="4028" w:type="dxa"/>
          </w:tcPr>
          <w:p w:rsidR="00611EB3" w:rsidRPr="00C679E8" w:rsidRDefault="00611EB3">
            <w:pPr>
              <w:rPr>
                <w:b/>
              </w:rPr>
            </w:pPr>
            <w:r w:rsidRPr="00C679E8">
              <w:rPr>
                <w:b/>
              </w:rPr>
              <w:t>La problemática de los paisajes humanizados españoles</w:t>
            </w:r>
          </w:p>
          <w:p w:rsidR="00C679E8" w:rsidRDefault="00C679E8" w:rsidP="00C679E8">
            <w:r>
              <w:t>(2 páginas)</w:t>
            </w:r>
          </w:p>
          <w:p w:rsidR="00C679E8" w:rsidRDefault="00C679E8" w:rsidP="00C679E8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611EB3" w:rsidRDefault="0046796E" w:rsidP="003B0020">
            <w:pPr>
              <w:jc w:val="center"/>
            </w:pPr>
            <w:r>
              <w:t>13</w:t>
            </w:r>
          </w:p>
        </w:tc>
        <w:tc>
          <w:tcPr>
            <w:tcW w:w="6265" w:type="dxa"/>
          </w:tcPr>
          <w:p w:rsidR="00611EB3" w:rsidRDefault="00611EB3"/>
        </w:tc>
        <w:tc>
          <w:tcPr>
            <w:tcW w:w="739" w:type="dxa"/>
          </w:tcPr>
          <w:p w:rsidR="00611EB3" w:rsidRDefault="00611EB3"/>
        </w:tc>
      </w:tr>
    </w:tbl>
    <w:p w:rsidR="00562954" w:rsidRDefault="00562954" w:rsidP="00611EB3">
      <w:pPr>
        <w:pStyle w:val="Prrafodelista"/>
      </w:pPr>
    </w:p>
    <w:sectPr w:rsidR="00562954" w:rsidSect="0052335E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5A" w:rsidRDefault="00AE515A" w:rsidP="00A60FE9">
      <w:pPr>
        <w:spacing w:after="0" w:line="240" w:lineRule="auto"/>
      </w:pPr>
      <w:r>
        <w:separator/>
      </w:r>
    </w:p>
  </w:endnote>
  <w:endnote w:type="continuationSeparator" w:id="0">
    <w:p w:rsidR="00AE515A" w:rsidRDefault="00AE515A" w:rsidP="00A6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54838"/>
      <w:docPartObj>
        <w:docPartGallery w:val="Page Numbers (Bottom of Page)"/>
        <w:docPartUnique/>
      </w:docPartObj>
    </w:sdtPr>
    <w:sdtEndPr/>
    <w:sdtContent>
      <w:p w:rsidR="00A60FE9" w:rsidRDefault="00A60FE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0BE">
          <w:rPr>
            <w:noProof/>
          </w:rPr>
          <w:t>6</w:t>
        </w:r>
        <w:r>
          <w:fldChar w:fldCharType="end"/>
        </w:r>
      </w:p>
    </w:sdtContent>
  </w:sdt>
  <w:p w:rsidR="00A60FE9" w:rsidRDefault="00A60F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5A" w:rsidRDefault="00AE515A" w:rsidP="00A60FE9">
      <w:pPr>
        <w:spacing w:after="0" w:line="240" w:lineRule="auto"/>
      </w:pPr>
      <w:r>
        <w:separator/>
      </w:r>
    </w:p>
  </w:footnote>
  <w:footnote w:type="continuationSeparator" w:id="0">
    <w:p w:rsidR="00AE515A" w:rsidRDefault="00AE515A" w:rsidP="00A6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392"/>
    <w:multiLevelType w:val="hybridMultilevel"/>
    <w:tmpl w:val="A828AC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5261"/>
    <w:multiLevelType w:val="hybridMultilevel"/>
    <w:tmpl w:val="12744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B3C"/>
    <w:multiLevelType w:val="hybridMultilevel"/>
    <w:tmpl w:val="27F67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4"/>
    <w:rsid w:val="000843B1"/>
    <w:rsid w:val="00084722"/>
    <w:rsid w:val="003B0020"/>
    <w:rsid w:val="0046796E"/>
    <w:rsid w:val="005130BE"/>
    <w:rsid w:val="0052335E"/>
    <w:rsid w:val="00557763"/>
    <w:rsid w:val="00562954"/>
    <w:rsid w:val="00593F3E"/>
    <w:rsid w:val="006045A3"/>
    <w:rsid w:val="00611EB3"/>
    <w:rsid w:val="00735690"/>
    <w:rsid w:val="007C0D51"/>
    <w:rsid w:val="007E6A91"/>
    <w:rsid w:val="0083659F"/>
    <w:rsid w:val="008629E1"/>
    <w:rsid w:val="008A5BC1"/>
    <w:rsid w:val="008E5C60"/>
    <w:rsid w:val="00A60FE9"/>
    <w:rsid w:val="00AA71D8"/>
    <w:rsid w:val="00AD2B7F"/>
    <w:rsid w:val="00AE515A"/>
    <w:rsid w:val="00B93F68"/>
    <w:rsid w:val="00BD198B"/>
    <w:rsid w:val="00C679E8"/>
    <w:rsid w:val="00DE4D33"/>
    <w:rsid w:val="00E53590"/>
    <w:rsid w:val="00EA6E0B"/>
    <w:rsid w:val="00ED616C"/>
    <w:rsid w:val="00F01347"/>
    <w:rsid w:val="00F43349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295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E5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A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FE9"/>
  </w:style>
  <w:style w:type="paragraph" w:styleId="Piedepgina">
    <w:name w:val="footer"/>
    <w:basedOn w:val="Normal"/>
    <w:link w:val="PiedepginaCar"/>
    <w:uiPriority w:val="99"/>
    <w:unhideWhenUsed/>
    <w:rsid w:val="00A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295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E5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A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FE9"/>
  </w:style>
  <w:style w:type="paragraph" w:styleId="Piedepgina">
    <w:name w:val="footer"/>
    <w:basedOn w:val="Normal"/>
    <w:link w:val="PiedepginaCar"/>
    <w:uiPriority w:val="99"/>
    <w:unhideWhenUsed/>
    <w:rsid w:val="00A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1275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2020-05-01T22:42:00Z</dcterms:created>
  <dcterms:modified xsi:type="dcterms:W3CDTF">2020-05-01T22:54:00Z</dcterms:modified>
</cp:coreProperties>
</file>